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0B3" w:rsidRDefault="002850B3"/>
    <w:p w:rsidR="00120A0D" w:rsidRDefault="00120A0D"/>
    <w:p w:rsidR="002850B3" w:rsidRDefault="00FC3F46"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66B4F417" wp14:editId="27B84F36">
            <wp:simplePos x="0" y="0"/>
            <wp:positionH relativeFrom="column">
              <wp:posOffset>1291590</wp:posOffset>
            </wp:positionH>
            <wp:positionV relativeFrom="paragraph">
              <wp:posOffset>4445</wp:posOffset>
            </wp:positionV>
            <wp:extent cx="2676525" cy="3057525"/>
            <wp:effectExtent l="0" t="0" r="0" b="9525"/>
            <wp:wrapTight wrapText="bothSides">
              <wp:wrapPolygon edited="0">
                <wp:start x="10147" y="538"/>
                <wp:lineTo x="9532" y="942"/>
                <wp:lineTo x="4305" y="2826"/>
                <wp:lineTo x="2152" y="4037"/>
                <wp:lineTo x="922" y="4845"/>
                <wp:lineTo x="307" y="7671"/>
                <wp:lineTo x="461" y="9286"/>
                <wp:lineTo x="1230" y="11574"/>
                <wp:lineTo x="1999" y="15880"/>
                <wp:lineTo x="922" y="16284"/>
                <wp:lineTo x="769" y="16688"/>
                <wp:lineTo x="1076" y="18572"/>
                <wp:lineTo x="4151" y="20187"/>
                <wp:lineTo x="5073" y="20591"/>
                <wp:lineTo x="6303" y="21398"/>
                <wp:lineTo x="7072" y="21533"/>
                <wp:lineTo x="15066" y="21533"/>
                <wp:lineTo x="15681" y="21398"/>
                <wp:lineTo x="16911" y="20591"/>
                <wp:lineTo x="17833" y="20187"/>
                <wp:lineTo x="20293" y="18707"/>
                <wp:lineTo x="20140" y="18034"/>
                <wp:lineTo x="20908" y="16957"/>
                <wp:lineTo x="20754" y="16419"/>
                <wp:lineTo x="19525" y="15880"/>
                <wp:lineTo x="20447" y="11574"/>
                <wp:lineTo x="21062" y="9421"/>
                <wp:lineTo x="21369" y="7671"/>
                <wp:lineTo x="21062" y="4710"/>
                <wp:lineTo x="20140" y="3903"/>
                <wp:lineTo x="17833" y="2961"/>
                <wp:lineTo x="11530" y="538"/>
                <wp:lineTo x="10147" y="538"/>
              </wp:wrapPolygon>
            </wp:wrapTight>
            <wp:docPr id="15" name="Imagen 14" descr="SVT PNG">
              <a:extLst xmlns:a="http://schemas.openxmlformats.org/drawingml/2006/main">
                <a:ext uri="{FF2B5EF4-FFF2-40B4-BE49-F238E27FC236}">
                  <a16:creationId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id="{A1CBCA26-ACAB-4B3B-A81B-202B426A19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SVT PNG">
                      <a:extLst>
                        <a:ext uri="{FF2B5EF4-FFF2-40B4-BE49-F238E27FC236}">
                          <a16:creationId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lc="http://schemas.openxmlformats.org/drawingml/2006/lockedCanvas" id="{A1CBCA26-ACAB-4B3B-A81B-202B426A1909}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0575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901443" w:rsidRDefault="00901443" w:rsidP="00901443">
      <w:pPr>
        <w:jc w:val="center"/>
        <w:rPr>
          <w:sz w:val="96"/>
          <w:szCs w:val="96"/>
        </w:rPr>
      </w:pPr>
    </w:p>
    <w:p w:rsidR="00662905" w:rsidRDefault="00662905" w:rsidP="00901443">
      <w:pPr>
        <w:jc w:val="center"/>
        <w:rPr>
          <w:sz w:val="120"/>
          <w:szCs w:val="120"/>
        </w:rPr>
      </w:pPr>
    </w:p>
    <w:p w:rsidR="002850B3" w:rsidRPr="00D62956" w:rsidRDefault="00FC3F46" w:rsidP="00901443">
      <w:pPr>
        <w:jc w:val="center"/>
        <w:rPr>
          <w:sz w:val="120"/>
          <w:szCs w:val="120"/>
        </w:rPr>
      </w:pPr>
      <w:r w:rsidRPr="00D62956">
        <w:rPr>
          <w:sz w:val="120"/>
          <w:szCs w:val="120"/>
        </w:rPr>
        <w:t>ANE</w:t>
      </w:r>
      <w:bookmarkStart w:id="0" w:name="_GoBack"/>
      <w:bookmarkEnd w:id="0"/>
      <w:r w:rsidRPr="00D62956">
        <w:rPr>
          <w:sz w:val="120"/>
          <w:szCs w:val="120"/>
        </w:rPr>
        <w:t>XOS</w:t>
      </w:r>
    </w:p>
    <w:sectPr w:rsidR="002850B3" w:rsidRPr="00D629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B3"/>
    <w:rsid w:val="000D3306"/>
    <w:rsid w:val="00120A0D"/>
    <w:rsid w:val="002850B3"/>
    <w:rsid w:val="00662905"/>
    <w:rsid w:val="00897940"/>
    <w:rsid w:val="00901443"/>
    <w:rsid w:val="00C06356"/>
    <w:rsid w:val="00D62956"/>
    <w:rsid w:val="00E02E7C"/>
    <w:rsid w:val="00E84F8A"/>
    <w:rsid w:val="00FC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9B49D5-84D7-4006-A6FC-EC889BDC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Miguel</cp:lastModifiedBy>
  <cp:revision>10</cp:revision>
  <dcterms:created xsi:type="dcterms:W3CDTF">2020-02-18T19:21:00Z</dcterms:created>
  <dcterms:modified xsi:type="dcterms:W3CDTF">2021-03-07T02:46:00Z</dcterms:modified>
</cp:coreProperties>
</file>